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DE" w:rsidRDefault="00695EDE" w:rsidP="00695ED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КИПЕШИНСКОГО сельсовета</w:t>
      </w:r>
    </w:p>
    <w:p w:rsidR="00695EDE" w:rsidRDefault="00695EDE" w:rsidP="00695ED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695EDE" w:rsidRDefault="00695EDE" w:rsidP="00695EDE">
      <w:pPr>
        <w:jc w:val="center"/>
        <w:rPr>
          <w:b/>
          <w:sz w:val="26"/>
        </w:rPr>
      </w:pPr>
    </w:p>
    <w:p w:rsidR="00695EDE" w:rsidRDefault="00695EDE" w:rsidP="00695EDE">
      <w:pPr>
        <w:jc w:val="center"/>
        <w:rPr>
          <w:b/>
          <w:sz w:val="16"/>
        </w:rPr>
      </w:pPr>
    </w:p>
    <w:p w:rsidR="00695EDE" w:rsidRDefault="00695EDE" w:rsidP="00695E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695EDE" w:rsidRDefault="00695EDE" w:rsidP="00695EDE">
      <w:pPr>
        <w:jc w:val="both"/>
        <w:rPr>
          <w:sz w:val="28"/>
          <w:szCs w:val="28"/>
        </w:rPr>
      </w:pPr>
    </w:p>
    <w:p w:rsidR="00695EDE" w:rsidRDefault="00695EDE" w:rsidP="00695EDE">
      <w:pPr>
        <w:jc w:val="both"/>
        <w:rPr>
          <w:sz w:val="28"/>
          <w:szCs w:val="28"/>
        </w:rPr>
      </w:pPr>
      <w:r>
        <w:rPr>
          <w:sz w:val="28"/>
          <w:szCs w:val="28"/>
        </w:rPr>
        <w:t>от 09.01.2018 года                                                                                              № 4</w:t>
      </w:r>
    </w:p>
    <w:p w:rsidR="00695EDE" w:rsidRDefault="00695EDE" w:rsidP="00695EDE">
      <w:pPr>
        <w:jc w:val="center"/>
        <w:rPr>
          <w:b/>
        </w:rPr>
      </w:pPr>
      <w:r>
        <w:rPr>
          <w:b/>
        </w:rPr>
        <w:t>с. Белое</w:t>
      </w:r>
    </w:p>
    <w:p w:rsidR="00695EDE" w:rsidRDefault="00695EDE" w:rsidP="00695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695EDE" w:rsidTr="00695EDE">
        <w:trPr>
          <w:trHeight w:val="94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DE" w:rsidRDefault="00695E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установлении с 01.01.2018 года  минимального  </w:t>
            </w:r>
            <w:proofErr w:type="gramStart"/>
            <w:r>
              <w:rPr>
                <w:sz w:val="28"/>
                <w:szCs w:val="28"/>
                <w:lang w:eastAsia="en-US"/>
              </w:rPr>
              <w:t>размера  оплаты  труда</w:t>
            </w:r>
            <w:proofErr w:type="gramEnd"/>
          </w:p>
        </w:tc>
      </w:tr>
    </w:tbl>
    <w:p w:rsidR="00695EDE" w:rsidRDefault="00695EDE" w:rsidP="00695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5EDE" w:rsidRDefault="00695EDE" w:rsidP="00695EDE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В соответствии с  Федеральным законом от 28 декабря 2017 г. 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>
        <w:rPr>
          <w:b w:val="0"/>
          <w:sz w:val="28"/>
          <w:szCs w:val="28"/>
        </w:rPr>
        <w:t>размера оплаты труда</w:t>
      </w:r>
      <w:proofErr w:type="gramEnd"/>
      <w:r>
        <w:rPr>
          <w:b w:val="0"/>
          <w:sz w:val="28"/>
          <w:szCs w:val="28"/>
        </w:rPr>
        <w:t xml:space="preserve"> до прожиточного минимума трудоспособного населения»</w:t>
      </w:r>
    </w:p>
    <w:p w:rsidR="00695EDE" w:rsidRDefault="00695EDE" w:rsidP="00695EDE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</w:rPr>
        <w:br/>
      </w:r>
      <w:r>
        <w:rPr>
          <w:sz w:val="28"/>
          <w:szCs w:val="28"/>
        </w:rPr>
        <w:t>ПОСТАНОВЛЯЮ:</w:t>
      </w:r>
    </w:p>
    <w:p w:rsidR="00695EDE" w:rsidRDefault="00695EDE" w:rsidP="00695ED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  <w:highlight w:val="yellow"/>
        </w:rPr>
      </w:pPr>
    </w:p>
    <w:p w:rsidR="00695EDE" w:rsidRDefault="00695EDE" w:rsidP="00695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 01.01.2018 года 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в сумме 9 489 рублей в месяц.</w:t>
      </w:r>
    </w:p>
    <w:p w:rsidR="00695EDE" w:rsidRDefault="00695EDE" w:rsidP="00695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5EDE" w:rsidRDefault="00695EDE" w:rsidP="00695EDE">
      <w:pPr>
        <w:ind w:firstLine="708"/>
        <w:jc w:val="both"/>
        <w:rPr>
          <w:sz w:val="28"/>
          <w:szCs w:val="28"/>
        </w:rPr>
      </w:pPr>
    </w:p>
    <w:p w:rsidR="00695EDE" w:rsidRDefault="00695EDE" w:rsidP="00695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EDE" w:rsidRDefault="00695EDE" w:rsidP="00695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EDE" w:rsidRDefault="00695EDE" w:rsidP="00695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С.В.Гроо</w:t>
      </w:r>
      <w:proofErr w:type="spellEnd"/>
    </w:p>
    <w:p w:rsidR="00695EDE" w:rsidRDefault="00695EDE" w:rsidP="00695E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5EDE" w:rsidRDefault="00695EDE" w:rsidP="00695E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5EDE" w:rsidRDefault="00695EDE" w:rsidP="00695EDE"/>
    <w:p w:rsidR="00695EDE" w:rsidRDefault="00695EDE" w:rsidP="00695EDE"/>
    <w:p w:rsidR="00A43F0F" w:rsidRDefault="00A43F0F">
      <w:bookmarkStart w:id="0" w:name="_GoBack"/>
      <w:bookmarkEnd w:id="0"/>
    </w:p>
    <w:sectPr w:rsidR="00A4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A7"/>
    <w:rsid w:val="00695EDE"/>
    <w:rsid w:val="00A43F0F"/>
    <w:rsid w:val="00E1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EDE"/>
    <w:pPr>
      <w:keepNext/>
      <w:jc w:val="center"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EDE"/>
    <w:rPr>
      <w:rFonts w:ascii="Times New Roman" w:eastAsia="Times New Roman" w:hAnsi="Times New Roman" w:cs="Times New Roman"/>
      <w:b/>
      <w:bCs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EDE"/>
    <w:pPr>
      <w:keepNext/>
      <w:jc w:val="center"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EDE"/>
    <w:rPr>
      <w:rFonts w:ascii="Times New Roman" w:eastAsia="Times New Roman" w:hAnsi="Times New Roman" w:cs="Times New Roman"/>
      <w:b/>
      <w:bCs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*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2018-01-24T06:42:00Z</dcterms:created>
  <dcterms:modified xsi:type="dcterms:W3CDTF">2018-01-24T06:42:00Z</dcterms:modified>
</cp:coreProperties>
</file>